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color w:val="000000" w:themeColor="text1"/>
          <w:sz w:val="52"/>
          <w:szCs w:val="52"/>
          <w14:textFill>
            <w14:solidFill>
              <w14:schemeClr w14:val="tx1"/>
            </w14:solidFill>
          </w14:textFill>
        </w:rPr>
      </w:pPr>
      <w:bookmarkStart w:id="0" w:name="_Toc10376"/>
      <w:bookmarkStart w:id="1" w:name="_Toc12127"/>
      <w:bookmarkStart w:id="2" w:name="_Toc1507"/>
      <w:bookmarkStart w:id="3" w:name="_Toc18145"/>
      <w:bookmarkStart w:id="4" w:name="_Toc7452"/>
      <w:bookmarkStart w:id="5" w:name="_Toc17105"/>
      <w:bookmarkStart w:id="6" w:name="_Toc1181"/>
      <w:bookmarkStart w:id="7" w:name="_Toc19838"/>
      <w:bookmarkStart w:id="8" w:name="_Toc28206"/>
      <w:r>
        <w:rPr>
          <w:rFonts w:hint="eastAsia" w:ascii="仿宋" w:hAnsi="仿宋" w:eastAsia="仿宋" w:cs="宋体"/>
          <w:b/>
          <w:color w:val="000000" w:themeColor="text1"/>
          <w:kern w:val="0"/>
          <w:sz w:val="52"/>
          <w:szCs w:val="52"/>
          <w:lang w:val="en-US" w:eastAsia="zh-CN"/>
          <w14:textFill>
            <w14:solidFill>
              <w14:schemeClr w14:val="tx1"/>
            </w14:solidFill>
          </w14:textFill>
        </w:rPr>
        <w:t>收费</w:t>
      </w:r>
      <w:r>
        <w:rPr>
          <w:rFonts w:hint="eastAsia" w:ascii="仿宋" w:hAnsi="仿宋" w:eastAsia="仿宋" w:cs="宋体"/>
          <w:b/>
          <w:color w:val="000000" w:themeColor="text1"/>
          <w:kern w:val="0"/>
          <w:sz w:val="52"/>
          <w:szCs w:val="52"/>
          <w14:textFill>
            <w14:solidFill>
              <w14:schemeClr w14:val="tx1"/>
            </w14:solidFill>
          </w14:textFill>
        </w:rPr>
        <w:t>窗口服务采购项目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>
      <w:pPr>
        <w:pStyle w:val="11"/>
        <w:jc w:val="center"/>
        <w:rPr>
          <w:rFonts w:ascii="仿宋" w:hAnsi="仿宋" w:eastAsia="仿宋" w:cs="宋体"/>
          <w:b/>
          <w:color w:val="000000"/>
          <w:sz w:val="21"/>
          <w:szCs w:val="21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响</w:t>
      </w: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</w:pP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  <w:lang w:eastAsia="zh-CN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  <w:lang w:val="en-US" w:eastAsia="zh-CN"/>
        </w:rPr>
        <w:t>应</w:t>
      </w:r>
    </w:p>
    <w:p>
      <w:pPr>
        <w:pStyle w:val="11"/>
        <w:jc w:val="center"/>
        <w:rPr>
          <w:rFonts w:hint="eastAsia"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文</w:t>
      </w: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</w:p>
    <w:p>
      <w:pPr>
        <w:pStyle w:val="11"/>
        <w:jc w:val="center"/>
        <w:rPr>
          <w:rFonts w:ascii="仿宋" w:hAnsi="仿宋" w:eastAsia="仿宋" w:cs="宋体"/>
          <w:b/>
          <w:color w:val="000000"/>
          <w:sz w:val="72"/>
          <w:szCs w:val="72"/>
        </w:rPr>
      </w:pPr>
      <w:r>
        <w:rPr>
          <w:rFonts w:hint="eastAsia" w:ascii="仿宋" w:hAnsi="仿宋" w:eastAsia="仿宋" w:cs="宋体"/>
          <w:b/>
          <w:color w:val="000000"/>
          <w:sz w:val="72"/>
          <w:szCs w:val="72"/>
        </w:rPr>
        <w:t>件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pStyle w:val="11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项目编号：</w:t>
      </w:r>
      <w:r>
        <w:rPr>
          <w:rFonts w:hint="eastAsia" w:ascii="仿宋" w:hAnsi="仿宋" w:eastAsia="仿宋"/>
          <w:sz w:val="32"/>
          <w:szCs w:val="32"/>
          <w:u w:val="single"/>
        </w:rPr>
        <w:t>SJYYN202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u w:val="single"/>
        </w:rPr>
        <w:t>0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02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供应商（加盖公章）：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法定代表人或其委托代理人签字：</w:t>
      </w:r>
      <w:r>
        <w:rPr>
          <w:rFonts w:hint="eastAsia" w:ascii="仿宋" w:hAnsi="仿宋" w:eastAsia="仿宋" w:cs="宋体"/>
          <w:sz w:val="32"/>
          <w:szCs w:val="32"/>
        </w:rPr>
        <w:t>XXXX</w:t>
      </w:r>
    </w:p>
    <w:p>
      <w:pPr>
        <w:pStyle w:val="11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联系人及联系方式：</w:t>
      </w:r>
      <w:r>
        <w:rPr>
          <w:rFonts w:hint="eastAsia" w:ascii="仿宋" w:hAnsi="仿宋" w:eastAsia="仿宋" w:cs="宋体"/>
          <w:sz w:val="32"/>
          <w:szCs w:val="32"/>
        </w:rPr>
        <w:t>XXXX</w:t>
      </w:r>
      <w:bookmarkStart w:id="9" w:name="_GoBack"/>
      <w:bookmarkEnd w:id="9"/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pStyle w:val="11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/>
          <w:sz w:val="32"/>
          <w:szCs w:val="32"/>
          <w:u w:val="single"/>
        </w:rPr>
        <w:t>202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wZDE1YmQwNTgzYWZkZGI2ODgzMzY5YTQyYjQ4OTgifQ=="/>
  </w:docVars>
  <w:rsids>
    <w:rsidRoot w:val="008D064E"/>
    <w:rsid w:val="00186495"/>
    <w:rsid w:val="001C0ACD"/>
    <w:rsid w:val="001C272C"/>
    <w:rsid w:val="00300807"/>
    <w:rsid w:val="004B1FBB"/>
    <w:rsid w:val="00572663"/>
    <w:rsid w:val="005E676F"/>
    <w:rsid w:val="006338AB"/>
    <w:rsid w:val="006E71CC"/>
    <w:rsid w:val="007659BB"/>
    <w:rsid w:val="008D064E"/>
    <w:rsid w:val="00905E3F"/>
    <w:rsid w:val="00920EED"/>
    <w:rsid w:val="00937755"/>
    <w:rsid w:val="00954B5F"/>
    <w:rsid w:val="00A03E7D"/>
    <w:rsid w:val="00A80752"/>
    <w:rsid w:val="00AA5FF9"/>
    <w:rsid w:val="00BC3B33"/>
    <w:rsid w:val="00CD1C43"/>
    <w:rsid w:val="00D42DC1"/>
    <w:rsid w:val="00DE5982"/>
    <w:rsid w:val="00DF15E1"/>
    <w:rsid w:val="00EB1B1A"/>
    <w:rsid w:val="00ED53A3"/>
    <w:rsid w:val="00FC6611"/>
    <w:rsid w:val="00FC7654"/>
    <w:rsid w:val="040D6901"/>
    <w:rsid w:val="04C72F38"/>
    <w:rsid w:val="061E27E6"/>
    <w:rsid w:val="0C6C30DD"/>
    <w:rsid w:val="0C701119"/>
    <w:rsid w:val="12696E2E"/>
    <w:rsid w:val="14927D24"/>
    <w:rsid w:val="15722576"/>
    <w:rsid w:val="1C3B6D7F"/>
    <w:rsid w:val="1C3E4F22"/>
    <w:rsid w:val="203B5712"/>
    <w:rsid w:val="217E28FF"/>
    <w:rsid w:val="265C4BE5"/>
    <w:rsid w:val="280E08D3"/>
    <w:rsid w:val="2B7C289A"/>
    <w:rsid w:val="2C8A1A44"/>
    <w:rsid w:val="2CE5410D"/>
    <w:rsid w:val="2EE71AAC"/>
    <w:rsid w:val="35304FC8"/>
    <w:rsid w:val="39893797"/>
    <w:rsid w:val="3A2F2820"/>
    <w:rsid w:val="3BC9464A"/>
    <w:rsid w:val="3DBE1614"/>
    <w:rsid w:val="3E624873"/>
    <w:rsid w:val="3EB72C41"/>
    <w:rsid w:val="41414CA1"/>
    <w:rsid w:val="42D96731"/>
    <w:rsid w:val="42DF0725"/>
    <w:rsid w:val="44FB40CD"/>
    <w:rsid w:val="456F2809"/>
    <w:rsid w:val="472E3E04"/>
    <w:rsid w:val="498E1B8C"/>
    <w:rsid w:val="4A2708E5"/>
    <w:rsid w:val="50423230"/>
    <w:rsid w:val="51325ECA"/>
    <w:rsid w:val="60667E05"/>
    <w:rsid w:val="60CD36F0"/>
    <w:rsid w:val="618446C0"/>
    <w:rsid w:val="61E17D65"/>
    <w:rsid w:val="63604CB9"/>
    <w:rsid w:val="65200BE5"/>
    <w:rsid w:val="678227B9"/>
    <w:rsid w:val="6FB4484B"/>
    <w:rsid w:val="70CB619B"/>
    <w:rsid w:val="74AA4067"/>
    <w:rsid w:val="74C97684"/>
    <w:rsid w:val="7F4C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qFormat/>
    <w:uiPriority w:val="0"/>
    <w:rPr>
      <w:rFonts w:ascii="Times New Roman"/>
    </w:rPr>
  </w:style>
  <w:style w:type="paragraph" w:styleId="4">
    <w:name w:val="Body Text First Indent"/>
    <w:basedOn w:val="3"/>
    <w:autoRedefine/>
    <w:unhideWhenUsed/>
    <w:qFormat/>
    <w:uiPriority w:val="99"/>
    <w:pPr>
      <w:ind w:firstLine="420" w:firstLineChars="100"/>
    </w:pPr>
  </w:style>
  <w:style w:type="paragraph" w:styleId="5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autoRedefine/>
    <w:qFormat/>
    <w:uiPriority w:val="99"/>
    <w:rPr>
      <w:sz w:val="18"/>
      <w:szCs w:val="18"/>
    </w:rPr>
  </w:style>
  <w:style w:type="paragraph" w:customStyle="1" w:styleId="11">
    <w:name w:val="_正文段落"/>
    <w:basedOn w:val="1"/>
    <w:autoRedefine/>
    <w:qFormat/>
    <w:uiPriority w:val="0"/>
    <w:pPr>
      <w:spacing w:line="360" w:lineRule="auto"/>
    </w:pPr>
    <w:rPr>
      <w:rFonts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0</TotalTime>
  <ScaleCrop>false</ScaleCrop>
  <LinksUpToDate>false</LinksUpToDate>
  <CharactersWithSpaces>108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2021-07-09T09:11:00Z</dcterms:created>
  <dc:creator>夏 才</dc:creator>
  <cp:lastModifiedBy>起点</cp:lastModifiedBy>
  <dcterms:modified xsi:type="dcterms:W3CDTF">2024-04-08T08:01:18Z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24E2ACC1A16C420095894C30D33414D2_13</vt:lpwstr>
  </property>
  <property fmtid="{D5CDD505-2E9C-101B-9397-08002B2CF9AE}" pid="4" name="commondata">
    <vt:lpwstr>eyJoZGlkIjoiNjhmNTZlYzZkNGNhMmRiYWI1NWQzNTk0NzYxNmU0NWEifQ==</vt:lpwstr>
  </property>
</Properties>
</file>